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991BB3" w:rsidRPr="00991BB3">
        <w:rPr>
          <w:rFonts w:ascii="Times New Roman" w:hAnsi="Times New Roman" w:cs="Times New Roman"/>
          <w:b/>
        </w:rPr>
        <w:t xml:space="preserve"> </w:t>
      </w:r>
      <w:r w:rsidR="003005A1">
        <w:rPr>
          <w:rFonts w:ascii="Times New Roman" w:hAnsi="Times New Roman" w:cs="Times New Roman"/>
          <w:b/>
        </w:rPr>
        <w:t>ул.</w:t>
      </w:r>
      <w:r w:rsidR="00991BB3">
        <w:rPr>
          <w:rFonts w:ascii="Times New Roman" w:hAnsi="Times New Roman" w:cs="Times New Roman"/>
          <w:b/>
        </w:rPr>
        <w:t xml:space="preserve"> Ко</w:t>
      </w:r>
      <w:r w:rsidR="003005A1">
        <w:rPr>
          <w:rFonts w:ascii="Times New Roman" w:hAnsi="Times New Roman" w:cs="Times New Roman"/>
          <w:b/>
        </w:rPr>
        <w:t>мпозиторов</w:t>
      </w:r>
      <w:r w:rsidR="00991BB3">
        <w:rPr>
          <w:rFonts w:ascii="Times New Roman" w:hAnsi="Times New Roman" w:cs="Times New Roman"/>
          <w:b/>
        </w:rPr>
        <w:t xml:space="preserve">,  дом </w:t>
      </w:r>
      <w:r w:rsidR="003005A1">
        <w:rPr>
          <w:rFonts w:ascii="Times New Roman" w:hAnsi="Times New Roman" w:cs="Times New Roman"/>
          <w:b/>
        </w:rPr>
        <w:t>1</w:t>
      </w:r>
      <w:r w:rsidR="006B11EE">
        <w:rPr>
          <w:rFonts w:ascii="Times New Roman" w:hAnsi="Times New Roman" w:cs="Times New Roman"/>
          <w:b/>
        </w:rPr>
        <w:t>2</w:t>
      </w:r>
      <w:r w:rsidR="0057785D">
        <w:rPr>
          <w:rFonts w:ascii="Times New Roman" w:hAnsi="Times New Roman" w:cs="Times New Roman"/>
          <w:b/>
        </w:rPr>
        <w:t>,</w:t>
      </w:r>
      <w:r w:rsidR="003005A1">
        <w:rPr>
          <w:rFonts w:ascii="Times New Roman" w:hAnsi="Times New Roman" w:cs="Times New Roman"/>
          <w:b/>
        </w:rPr>
        <w:t xml:space="preserve"> литера</w:t>
      </w:r>
      <w:proofErr w:type="gramStart"/>
      <w:r w:rsidR="003005A1">
        <w:rPr>
          <w:rFonts w:ascii="Times New Roman" w:hAnsi="Times New Roman" w:cs="Times New Roman"/>
          <w:b/>
        </w:rPr>
        <w:t xml:space="preserve"> Б</w:t>
      </w:r>
      <w:proofErr w:type="gramEnd"/>
      <w:r w:rsidR="00D871D2">
        <w:rPr>
          <w:rFonts w:ascii="Times New Roman" w:hAnsi="Times New Roman" w:cs="Times New Roman"/>
          <w:b/>
        </w:rPr>
        <w:t xml:space="preserve">                  за  2016 год</w:t>
      </w:r>
    </w:p>
    <w:p w:rsidR="00991BB3" w:rsidRDefault="00991BB3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/>
      </w:tblPr>
      <w:tblGrid>
        <w:gridCol w:w="800"/>
        <w:gridCol w:w="159"/>
        <w:gridCol w:w="5812"/>
        <w:gridCol w:w="1110"/>
        <w:gridCol w:w="15"/>
        <w:gridCol w:w="9"/>
        <w:gridCol w:w="6"/>
        <w:gridCol w:w="3220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3005A1" w:rsidP="00D871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871D2">
              <w:rPr>
                <w:rFonts w:ascii="Times New Roman" w:hAnsi="Times New Roman" w:cs="Times New Roman"/>
                <w:b/>
              </w:rPr>
              <w:t>6</w:t>
            </w:r>
            <w:r w:rsidR="007069FC">
              <w:rPr>
                <w:rFonts w:ascii="Times New Roman" w:hAnsi="Times New Roman" w:cs="Times New Roman"/>
                <w:b/>
              </w:rPr>
              <w:t>-0</w:t>
            </w:r>
            <w:r w:rsidR="006B11EE">
              <w:rPr>
                <w:rFonts w:ascii="Times New Roman" w:hAnsi="Times New Roman" w:cs="Times New Roman"/>
                <w:b/>
              </w:rPr>
              <w:t>3</w:t>
            </w:r>
            <w:r w:rsidR="007069FC">
              <w:rPr>
                <w:rFonts w:ascii="Times New Roman" w:hAnsi="Times New Roman" w:cs="Times New Roman"/>
                <w:b/>
              </w:rPr>
              <w:t>-201</w:t>
            </w:r>
            <w:r w:rsidR="00D871D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</w:t>
            </w:r>
            <w:r w:rsidR="00D871D2">
              <w:rPr>
                <w:rFonts w:ascii="Times New Roman" w:hAnsi="Times New Roman" w:cs="Times New Roman"/>
              </w:rPr>
              <w:t>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01-12-201</w:t>
            </w:r>
            <w:r w:rsidR="00D871D2">
              <w:rPr>
                <w:rFonts w:ascii="Times New Roman" w:hAnsi="Times New Roman" w:cs="Times New Roman"/>
              </w:rPr>
              <w:t>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1996980,98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55030,98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1941949,45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13322078,00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9663732,86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2776171,98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882173,16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14096855,79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13725841,59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целевых взносов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8412,36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362601,84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14151886,77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1814567,48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169912,48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D871D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1644655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3A62E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21.1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Содержание общего имущества в многоквартирном доме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D871D2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2349083,10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19179A" w:rsidRDefault="0019179A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Технические осмотры общего имущества МКД</w:t>
            </w:r>
            <w:r w:rsidR="006327C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0,39</w:t>
            </w:r>
            <w:r w:rsidR="00D871D2">
              <w:rPr>
                <w:rFonts w:ascii="Times New Roman" w:hAnsi="Times New Roman" w:cs="Times New Roman"/>
                <w:b/>
                <w:i/>
              </w:rPr>
              <w:t>/0,41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</w:t>
            </w:r>
            <w:r w:rsidR="003A62E7">
              <w:rPr>
                <w:rFonts w:ascii="Times New Roman" w:hAnsi="Times New Roman" w:cs="Times New Roman"/>
              </w:rPr>
              <w:t xml:space="preserve"> </w:t>
            </w:r>
            <w:r w:rsidR="0057785D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AB63E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D871D2">
              <w:rPr>
                <w:rFonts w:ascii="Times New Roman" w:hAnsi="Times New Roman" w:cs="Times New Roman"/>
                <w:b/>
                <w:i/>
              </w:rPr>
              <w:t>/0,39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27</w:t>
            </w:r>
            <w:r w:rsidR="00D871D2">
              <w:rPr>
                <w:rFonts w:ascii="Times New Roman" w:hAnsi="Times New Roman" w:cs="Times New Roman"/>
                <w:b/>
                <w:i/>
              </w:rPr>
              <w:t>/1,75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Круглосуточно, по необходимости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зиме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06</w:t>
            </w:r>
            <w:r w:rsidR="00D871D2">
              <w:rPr>
                <w:rFonts w:ascii="Times New Roman" w:hAnsi="Times New Roman" w:cs="Times New Roman"/>
                <w:b/>
                <w:i/>
              </w:rPr>
              <w:t>/0,07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3A62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</w:t>
            </w:r>
            <w:r w:rsidR="003A62E7">
              <w:rPr>
                <w:rFonts w:ascii="Times New Roman" w:hAnsi="Times New Roman" w:cs="Times New Roman"/>
                <w:color w:val="000000" w:themeColor="text1"/>
              </w:rPr>
              <w:t>Городская  Дезинфекционная Станция</w:t>
            </w:r>
            <w:r w:rsidRPr="0090312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723B1E" w:rsidRDefault="00723B1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327C0" w:rsidTr="00DC707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помывке фасада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0,23</w:t>
            </w:r>
            <w:r w:rsidR="00D871D2">
              <w:rPr>
                <w:rFonts w:ascii="Times New Roman" w:hAnsi="Times New Roman" w:cs="Times New Roman"/>
                <w:b/>
                <w:i/>
              </w:rPr>
              <w:t>/0,24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7785D" w:rsidRPr="00F91735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6327C0" w:rsidRDefault="0057785D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6327C0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632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327C0" w:rsidRPr="006327C0" w:rsidTr="00DC7077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21.1.7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0,59</w:t>
            </w:r>
          </w:p>
        </w:tc>
      </w:tr>
      <w:tr w:rsidR="006327C0" w:rsidTr="00DC7077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F91735" w:rsidRDefault="003A62E7" w:rsidP="00F53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ООО «УК «Содружество </w:t>
            </w:r>
            <w:r w:rsidR="00F534B8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327C0" w:rsidRPr="00E151C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E151C6" w:rsidP="000D79BD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lastRenderedPageBreak/>
              <w:t>23.1.7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6327C0" w:rsidP="00991BB3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и более раз в сутки при снегопаде</w:t>
            </w:r>
          </w:p>
        </w:tc>
      </w:tr>
      <w:tr w:rsidR="00AB0B76" w:rsidRPr="00932CAE" w:rsidTr="00AB0B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932CAE" w:rsidP="00932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AB0B76" w:rsidRPr="00932CA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991BB3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932CAE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932CAE" w:rsidRDefault="00F667DD" w:rsidP="00932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844378,74</w:t>
            </w:r>
          </w:p>
        </w:tc>
      </w:tr>
      <w:tr w:rsidR="00AB0B76" w:rsidTr="00AB0B76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932CAE" w:rsidP="0093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F91735" w:rsidRDefault="00AB0B76" w:rsidP="00F53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ООО «УК «Содружество </w:t>
            </w:r>
            <w:r w:rsidR="00F534B8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0B76" w:rsidRPr="00E151C6" w:rsidTr="00AB0B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932CAE" w:rsidP="00932C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AB0B76" w:rsidP="00B91057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5B61C6" w:rsidRPr="00932CAE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932CAE" w:rsidRDefault="005B61C6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932CA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932CAE" w:rsidRDefault="005B61C6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Обслуживание мусоропровода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932CAE" w:rsidRDefault="005B61C6" w:rsidP="00E0228E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C6" w:rsidRPr="00932CAE" w:rsidRDefault="004E6A4C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447441,90</w:t>
            </w:r>
          </w:p>
        </w:tc>
      </w:tr>
      <w:tr w:rsidR="005B61C6" w:rsidTr="00E0228E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Default="005B61C6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Default="005B61C6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F91735" w:rsidRDefault="005B61C6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B61C6" w:rsidRPr="00E151C6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E151C6" w:rsidRDefault="005B61C6" w:rsidP="00E0228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E151C6" w:rsidRDefault="005B61C6" w:rsidP="00E0228E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E151C6" w:rsidRDefault="005B61C6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AB0B76" w:rsidRPr="00932CAE" w:rsidTr="00B91057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932CAE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21.</w:t>
            </w:r>
            <w:r w:rsidR="005B61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B91057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Вывоз твердых бытовых отходов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932CAE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932CAE" w:rsidRDefault="00F667DD" w:rsidP="00B910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1848243,64</w:t>
            </w:r>
          </w:p>
        </w:tc>
        <w:tc>
          <w:tcPr>
            <w:tcW w:w="3220" w:type="dxa"/>
            <w:tcBorders>
              <w:top w:val="nil"/>
            </w:tcBorders>
          </w:tcPr>
          <w:p w:rsidR="00AB0B76" w:rsidRPr="00932CAE" w:rsidRDefault="00AB0B76" w:rsidP="00B910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0B76" w:rsidTr="00B91057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5B6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6B3100" w:rsidRDefault="006B3100" w:rsidP="00932C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«Автопарк №6 «</w:t>
            </w:r>
            <w:proofErr w:type="spellStart"/>
            <w:r w:rsidRPr="00F53C4D">
              <w:rPr>
                <w:rFonts w:ascii="Times New Roman" w:hAnsi="Times New Roman" w:cs="Times New Roman"/>
                <w:color w:val="000000" w:themeColor="text1"/>
              </w:rPr>
              <w:t>Спецтранс</w:t>
            </w:r>
            <w:proofErr w:type="spellEnd"/>
            <w:r w:rsidRPr="00F53C4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B0B76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6327C0" w:rsidRDefault="00932CAE" w:rsidP="0093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5B6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6B3100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color w:val="000000" w:themeColor="text1"/>
              </w:rPr>
              <w:t>21.</w:t>
            </w:r>
            <w:r w:rsidR="005B61C6" w:rsidRPr="004E6A4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color w:val="000000" w:themeColor="text1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4E6A4C" w:rsidRDefault="004E6A4C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color w:val="000000" w:themeColor="text1"/>
              </w:rPr>
              <w:t>2271735,40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9C636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  <w:r w:rsidR="006B3100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1.</w:t>
            </w: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4E6A4C" w:rsidP="004E6A4C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Слаботочные системы  (АППЗ, ПЗУ</w:t>
            </w:r>
            <w:r w:rsidR="008449AF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 видеонаблюдение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4E6A4C" w:rsidRDefault="004E6A4C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90547,94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</w:t>
            </w:r>
            <w:r w:rsidR="00AB0B76" w:rsidRPr="004E6A4C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</w:t>
            </w:r>
            <w:r w:rsidR="00AB0B76" w:rsidRPr="004E6A4C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8449AF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лектроустановк</w:t>
            </w: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4E6A4C" w:rsidRDefault="004E6A4C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1165977,60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</w:t>
            </w:r>
            <w:r w:rsidR="00AB0B76" w:rsidRPr="004E6A4C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A94FD2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3F1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8449AF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истем</w:t>
            </w: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ы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отопления, ГВС, ХВС, водоотведения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4E6A4C" w:rsidRDefault="004E6A4C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652419,34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</w:t>
            </w:r>
            <w:r w:rsidR="00AB0B76" w:rsidRPr="004E6A4C">
              <w:rPr>
                <w:rFonts w:ascii="Times New Roman" w:hAnsi="Times New Roman" w:cs="Times New Roman"/>
                <w:color w:val="000000" w:themeColor="text1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A94FD2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3F1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A94FD2" w:rsidRPr="00A94FD2" w:rsidTr="00A94FD2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A94FD2" w:rsidRDefault="00A94FD2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94FD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A94FD2" w:rsidRDefault="00A94FD2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94FD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Лифты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A94FD2" w:rsidRDefault="00A94FD2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94FD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2" w:rsidRPr="00A94FD2" w:rsidRDefault="00A94FD2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94FD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64468,38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«Санкт-Петербургские Подъемные Механизмы»</w:t>
            </w:r>
          </w:p>
        </w:tc>
      </w:tr>
      <w:tr w:rsidR="00A94FD2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4E6A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3F1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B9105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4E6A4C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МОП и технологических помещений, в т.ч. о</w:t>
            </w: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конные и дверные заполнения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52099,69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5778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A94FD2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4E6A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</w:t>
            </w:r>
            <w:r>
              <w:rPr>
                <w:rFonts w:ascii="Times New Roman" w:hAnsi="Times New Roman" w:cs="Times New Roman"/>
                <w:color w:val="000000" w:themeColor="text1"/>
              </w:rPr>
              <w:t>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3F1A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0634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8449A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Фасад и внешнее благоустройство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D871D2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246222,746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5778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4E6A4C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744891,76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6B3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6B3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4E6A4C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790651,02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4E6A4C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91522,14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4E6A4C" w:rsidRPr="001F0B81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827342,40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A94FD2" w:rsidP="00F66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ЛифтМонтажСервис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»; </w:t>
            </w:r>
            <w:r w:rsidR="004E6A4C">
              <w:rPr>
                <w:rFonts w:ascii="Times New Roman" w:hAnsi="Times New Roman" w:cs="Times New Roman"/>
              </w:rPr>
              <w:t>ООО «Санкт-Петербургские Подъёмные Механизмы»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9C63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1001666,04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 Столиц»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4E6A4C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314046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137289,48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Столиц»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4E6A4C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9C6360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165466,92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Столиц»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4E6A4C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9C6360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 xml:space="preserve">Обслуживание системы АППЗ (автоматизированной </w:t>
            </w:r>
            <w:r w:rsidRPr="0079124E">
              <w:rPr>
                <w:rFonts w:ascii="Times New Roman" w:hAnsi="Times New Roman" w:cs="Times New Roman"/>
                <w:b/>
              </w:rPr>
              <w:lastRenderedPageBreak/>
              <w:t>противопожарной защиты)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lastRenderedPageBreak/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206837,40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4E6A4C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314046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 xml:space="preserve">Эксплуатация </w:t>
            </w:r>
            <w:proofErr w:type="spellStart"/>
            <w:r w:rsidRPr="0079124E">
              <w:rPr>
                <w:rFonts w:ascii="Times New Roman" w:hAnsi="Times New Roman" w:cs="Times New Roman"/>
                <w:b/>
              </w:rPr>
              <w:t>общедомовых</w:t>
            </w:r>
            <w:proofErr w:type="spellEnd"/>
            <w:r w:rsidRPr="0079124E">
              <w:rPr>
                <w:rFonts w:ascii="Times New Roman" w:hAnsi="Times New Roman" w:cs="Times New Roman"/>
                <w:b/>
              </w:rPr>
              <w:t xml:space="preserve"> приборов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124E">
              <w:rPr>
                <w:rFonts w:ascii="Times New Roman" w:hAnsi="Times New Roman" w:cs="Times New Roman"/>
                <w:b/>
              </w:rPr>
              <w:t>используемых энергоресурсов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307619,48</w:t>
            </w:r>
          </w:p>
        </w:tc>
      </w:tr>
      <w:tr w:rsidR="004E6A4C" w:rsidRPr="00DC707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21.14</w:t>
            </w:r>
            <w:r w:rsidRPr="00DC7077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31404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Элект</w:t>
            </w:r>
            <w:r w:rsidRPr="00DC7077">
              <w:rPr>
                <w:rFonts w:ascii="Times New Roman" w:hAnsi="Times New Roman" w:cs="Times New Roman"/>
                <w:b/>
                <w:i/>
              </w:rPr>
              <w:t>росчетчики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DC7077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DC7077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4E6A4C" w:rsidRPr="0079124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9D7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4E6A4C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21.14</w:t>
            </w:r>
            <w:r w:rsidRPr="00DC707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0,48/0,51</w:t>
            </w:r>
          </w:p>
        </w:tc>
      </w:tr>
      <w:tr w:rsidR="004E6A4C" w:rsidRPr="0079124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9D7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4E6A4C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21.14</w:t>
            </w:r>
            <w:r w:rsidRPr="00DC707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холодной воды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0,05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4E6A4C" w:rsidRPr="00E669D7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E0228E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Обслуживание мусоропровода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E0228E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4E6A4C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447441,90</w:t>
            </w:r>
          </w:p>
        </w:tc>
      </w:tr>
      <w:tr w:rsidR="004E6A4C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4E6A4C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Антенна (кабельное телевидение)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783472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«ПАКТ»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E6A4C" w:rsidRPr="00241C0B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4E6A4C" w:rsidRPr="00241C0B" w:rsidRDefault="004E6A4C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4E6A4C" w:rsidRPr="000863EB" w:rsidRDefault="004E6A4C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2835216,12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165092,44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2670123,68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2611901,95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2611901,95</w:t>
            </w:r>
          </w:p>
        </w:tc>
      </w:tr>
      <w:tr w:rsidR="004E6A4C" w:rsidRPr="00975CE1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 xml:space="preserve">Информация о предоставленных коммунальных услугах </w:t>
            </w:r>
            <w:proofErr w:type="gramStart"/>
            <w:r w:rsidRPr="00975CE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75CE1">
              <w:rPr>
                <w:rFonts w:ascii="Times New Roman" w:hAnsi="Times New Roman" w:cs="Times New Roman"/>
                <w:b/>
              </w:rPr>
              <w:t>заполняется по каждой коммунальной услуге)</w:t>
            </w:r>
          </w:p>
          <w:p w:rsidR="004E6A4C" w:rsidRPr="00975CE1" w:rsidRDefault="004E6A4C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6A4C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День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471236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1314615,19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1168400,11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148322,97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1314613,14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1197404,82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117208,32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Ночь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23884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39802,55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36071,07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3770,73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39802,55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37088,18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2714,37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E6A4C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6139,320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9808503,73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8246460,66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1581562,18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9808503,73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8391707,65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1416796,08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E6A4C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45503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1182175,95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1023623,18</w:t>
            </w:r>
          </w:p>
        </w:tc>
      </w:tr>
      <w:tr w:rsidR="004E6A4C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159314,72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1182175,95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1074833,44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107342,51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E6A4C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Горячее водоснабжение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33122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3155736,11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2819563,99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457645,63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3155736,11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2848900,13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306835,98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78625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1860684,98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1600691,03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261285,72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1870370,25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1681750,05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188620,20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6A0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E6A4C" w:rsidRPr="00B83800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83800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RPr="00B83800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83800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претензионно-исковой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 xml:space="preserve"> работы в отношении потребителей-должников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B45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7790383,54</w:t>
            </w:r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79124E">
      <w:pgSz w:w="11906" w:h="16838"/>
      <w:pgMar w:top="284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FC"/>
    <w:rsid w:val="00006348"/>
    <w:rsid w:val="000D5BD9"/>
    <w:rsid w:val="000D79BD"/>
    <w:rsid w:val="00114A1C"/>
    <w:rsid w:val="00115DA9"/>
    <w:rsid w:val="00155B1B"/>
    <w:rsid w:val="0019179A"/>
    <w:rsid w:val="00270993"/>
    <w:rsid w:val="003005A1"/>
    <w:rsid w:val="00314046"/>
    <w:rsid w:val="00385F18"/>
    <w:rsid w:val="003A62E7"/>
    <w:rsid w:val="00463743"/>
    <w:rsid w:val="004C4F28"/>
    <w:rsid w:val="004E6A4C"/>
    <w:rsid w:val="005526DB"/>
    <w:rsid w:val="005529BE"/>
    <w:rsid w:val="00576666"/>
    <w:rsid w:val="0057785D"/>
    <w:rsid w:val="005B61C6"/>
    <w:rsid w:val="00620D16"/>
    <w:rsid w:val="006327C0"/>
    <w:rsid w:val="0066598C"/>
    <w:rsid w:val="006839DD"/>
    <w:rsid w:val="006A0559"/>
    <w:rsid w:val="006B11EE"/>
    <w:rsid w:val="006B3100"/>
    <w:rsid w:val="006D500E"/>
    <w:rsid w:val="006F620A"/>
    <w:rsid w:val="007069FC"/>
    <w:rsid w:val="00723B1E"/>
    <w:rsid w:val="0079124E"/>
    <w:rsid w:val="007A2890"/>
    <w:rsid w:val="007D3A1A"/>
    <w:rsid w:val="007D5ACC"/>
    <w:rsid w:val="007D656B"/>
    <w:rsid w:val="008036B0"/>
    <w:rsid w:val="008449AF"/>
    <w:rsid w:val="008551B2"/>
    <w:rsid w:val="00856FD3"/>
    <w:rsid w:val="008B7AD4"/>
    <w:rsid w:val="00932CAE"/>
    <w:rsid w:val="009665EF"/>
    <w:rsid w:val="00991BB3"/>
    <w:rsid w:val="009C6360"/>
    <w:rsid w:val="009D59EA"/>
    <w:rsid w:val="009D7C4E"/>
    <w:rsid w:val="00A94FD2"/>
    <w:rsid w:val="00AA06C6"/>
    <w:rsid w:val="00AA3938"/>
    <w:rsid w:val="00AB0B76"/>
    <w:rsid w:val="00AB63E3"/>
    <w:rsid w:val="00AD34E4"/>
    <w:rsid w:val="00B07B3F"/>
    <w:rsid w:val="00B45F2F"/>
    <w:rsid w:val="00B91057"/>
    <w:rsid w:val="00BA1375"/>
    <w:rsid w:val="00C35524"/>
    <w:rsid w:val="00CB3D2F"/>
    <w:rsid w:val="00CD4EB9"/>
    <w:rsid w:val="00D871D2"/>
    <w:rsid w:val="00DC7077"/>
    <w:rsid w:val="00DF2D8D"/>
    <w:rsid w:val="00E0228E"/>
    <w:rsid w:val="00E116CB"/>
    <w:rsid w:val="00E14573"/>
    <w:rsid w:val="00E151C6"/>
    <w:rsid w:val="00E166B5"/>
    <w:rsid w:val="00E35E22"/>
    <w:rsid w:val="00E669D7"/>
    <w:rsid w:val="00E70295"/>
    <w:rsid w:val="00E9694C"/>
    <w:rsid w:val="00EA2F9D"/>
    <w:rsid w:val="00EB2269"/>
    <w:rsid w:val="00F279A5"/>
    <w:rsid w:val="00F377BC"/>
    <w:rsid w:val="00F534B8"/>
    <w:rsid w:val="00F667DD"/>
    <w:rsid w:val="00F74158"/>
    <w:rsid w:val="00FD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16910-E044-4EEC-A317-718C75F8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Ludmila</cp:lastModifiedBy>
  <cp:revision>31</cp:revision>
  <cp:lastPrinted>2017-03-23T06:43:00Z</cp:lastPrinted>
  <dcterms:created xsi:type="dcterms:W3CDTF">2016-02-26T07:14:00Z</dcterms:created>
  <dcterms:modified xsi:type="dcterms:W3CDTF">2017-03-23T06:45:00Z</dcterms:modified>
</cp:coreProperties>
</file>